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4B4B4B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B4B4B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4B4B4B"/>
          <w:kern w:val="0"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spacing w:line="420" w:lineRule="atLeast"/>
        <w:jc w:val="center"/>
        <w:rPr>
          <w:rFonts w:ascii="方正小标宋简体" w:hAnsi="仿宋" w:eastAsia="方正小标宋简体" w:cs="宋体"/>
          <w:color w:val="4B4B4B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4B4B4B"/>
          <w:kern w:val="0"/>
          <w:sz w:val="44"/>
          <w:szCs w:val="44"/>
        </w:rPr>
        <w:t>面试考生须知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1.考生须严格按照公告预分组、时间和地点安排参加面试。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2.考生应自觉关闭通讯工具，按要求集中保管。对面试封闭区域内使用通讯工具的考生，按考试违纪有关规定处理。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3.考生按预分组抽签确定当天的面试考场及面试次序，考生不得相互交换签号。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4.考生须服从工作人员安排，面试前自觉在候考室候考，不得擅离候考室，不得向外传递抽签信息，不得和考务人员进行非必要交流，不得抽烟，不得大声喧哗。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5.考生按抽签顺序进入考场，自觉配合主考官进行面试。面试后，不得将任何资料带离考场。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6.考生不得穿戴有明显特征的服装、饰品进入面试室，不得透露姓名、籍贯、就读院校、经历等信息。如有违反者取消其面试资格。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7.面试结束后考生在考场外等候公布成绩。听取面试成绩后，考生应当场签字确认。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147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A4A097-3C69-4666-9A22-2E1129964EE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EC92A08-265E-4C41-9191-73A631E78E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BEAAA4-35DB-49CE-ADB9-8C81C413C1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zA2NDM2ZDRkYjA2ODk4MTAwN2IyNzdhM2Y1ZTAifQ=="/>
  </w:docVars>
  <w:rsids>
    <w:rsidRoot w:val="00052A16"/>
    <w:rsid w:val="00052A16"/>
    <w:rsid w:val="000927F4"/>
    <w:rsid w:val="001231CE"/>
    <w:rsid w:val="0026053E"/>
    <w:rsid w:val="002A756F"/>
    <w:rsid w:val="00306C5E"/>
    <w:rsid w:val="003F138C"/>
    <w:rsid w:val="004100C9"/>
    <w:rsid w:val="00515B95"/>
    <w:rsid w:val="0052286B"/>
    <w:rsid w:val="007467CD"/>
    <w:rsid w:val="007A7E18"/>
    <w:rsid w:val="007E0588"/>
    <w:rsid w:val="00822AB5"/>
    <w:rsid w:val="008366C9"/>
    <w:rsid w:val="00862939"/>
    <w:rsid w:val="00871100"/>
    <w:rsid w:val="00942067"/>
    <w:rsid w:val="00954030"/>
    <w:rsid w:val="009B4CE5"/>
    <w:rsid w:val="00A03C14"/>
    <w:rsid w:val="00A45F94"/>
    <w:rsid w:val="00A522E1"/>
    <w:rsid w:val="00AC4989"/>
    <w:rsid w:val="00AD7E02"/>
    <w:rsid w:val="00B36634"/>
    <w:rsid w:val="00B5790E"/>
    <w:rsid w:val="00B9291A"/>
    <w:rsid w:val="00C64F9B"/>
    <w:rsid w:val="00D72BFD"/>
    <w:rsid w:val="00D938C1"/>
    <w:rsid w:val="00E5035A"/>
    <w:rsid w:val="00EC7043"/>
    <w:rsid w:val="00F35154"/>
    <w:rsid w:val="00F36239"/>
    <w:rsid w:val="00F542FC"/>
    <w:rsid w:val="00FC310D"/>
    <w:rsid w:val="1D152DA8"/>
    <w:rsid w:val="1FC42740"/>
    <w:rsid w:val="37A5490D"/>
    <w:rsid w:val="61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459</Characters>
  <Lines>3</Lines>
  <Paragraphs>1</Paragraphs>
  <TotalTime>59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2020-07-23T08:34:00Z</dcterms:created>
  <dc:creator>lenovo</dc:creator>
  <cp:lastModifiedBy>Sj娟</cp:lastModifiedBy>
  <cp:lastPrinted>2020-07-27T01:22:00Z</cp:lastPrinted>
  <dcterms:modified xsi:type="dcterms:W3CDTF">2024-06-05T01:09:30Z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B83EEA48FD8A4E60958FC2EC3DCC90EC_13</vt:lpwstr>
  </property>
</Properties>
</file>