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7814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2024年公开招聘试讲题目</w:t>
      </w:r>
    </w:p>
    <w:p w14:paraId="0B8A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5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118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岗位试讲题目3选1即可，内容自拟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试讲过程要求采用15分钟PPT及板书（现场提供电脑、翻页笔及写字板，美术学（动画方向）考核人员请自带安装专业软件的电脑）。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75"/>
        <w:gridCol w:w="2612"/>
        <w:gridCol w:w="4356"/>
      </w:tblGrid>
      <w:tr w14:paraId="28FB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试讲内容</w:t>
            </w:r>
          </w:p>
        </w:tc>
      </w:tr>
      <w:tr w14:paraId="3119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机械、机械电子工程、机械工程、机械制造及其自动化、机械设计及理论、工业设计工程、智能制造技术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FD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变位齿轮设计；</w:t>
            </w:r>
          </w:p>
          <w:p w14:paraId="46AA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影响切削力的因素；</w:t>
            </w:r>
          </w:p>
          <w:p w14:paraId="523E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CA6140机床主轴结构。</w:t>
            </w:r>
          </w:p>
        </w:tc>
      </w:tr>
      <w:tr w14:paraId="0C94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8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工业工程与管理、机器人工程、模式识别与智能系统、检测技术与自动化装置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DFD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工业机器人的编程与调试；</w:t>
            </w:r>
          </w:p>
          <w:p w14:paraId="23BB72A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机电产品的设计与实施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81F09D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机电系统的PLC控制。</w:t>
            </w:r>
          </w:p>
        </w:tc>
      </w:tr>
      <w:tr w14:paraId="6BB3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工业工程与管理、电子与通信工程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光纤通信系统工作原理；</w:t>
            </w:r>
          </w:p>
          <w:p w14:paraId="434A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全光波长转换器；</w:t>
            </w:r>
          </w:p>
          <w:p w14:paraId="1479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光电传感器。</w:t>
            </w:r>
          </w:p>
        </w:tc>
      </w:tr>
      <w:tr w14:paraId="07C1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机械电子工程（无人机方向）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808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多旋翼无人机航拍运镜及相关知识；</w:t>
            </w:r>
          </w:p>
          <w:p w14:paraId="058C6FC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基于stm32控制器使用PWM技术控制无人机；</w:t>
            </w:r>
          </w:p>
          <w:p w14:paraId="06B7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传感器在无人机中的应用——陀螺仪应用。</w:t>
            </w:r>
          </w:p>
        </w:tc>
      </w:tr>
      <w:tr w14:paraId="158C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1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734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三相异步电动机星三角启动；</w:t>
            </w:r>
          </w:p>
          <w:p w14:paraId="1A5BC44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存储器地址讲解（可自选PLC型号）；</w:t>
            </w:r>
          </w:p>
          <w:p w14:paraId="29F7EFE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PLC定时器工作原理及应用。</w:t>
            </w:r>
          </w:p>
        </w:tc>
      </w:tr>
      <w:tr w14:paraId="44DF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车辆工程、载运工具运用工程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14DE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新能源汽车驱动电机原理及故障分析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FC4421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线控底盘故障诊断与检修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378C6A5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智能网联汽车环境感知系统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4C3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化学工程、化学工艺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0A6D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化工原理：流体输送（伯努利方程及应用）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454789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化工原理：精馏原理（多次部分冷凝和部分汽化及过程分析）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E5DC5C8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化工原理：干燥（干燥物料衡算）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B5B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物流工程与管理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2B9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智能仓储入库作业管理；</w:t>
            </w:r>
          </w:p>
          <w:p w14:paraId="6F016F1D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智慧物流运输流程；</w:t>
            </w:r>
          </w:p>
          <w:p w14:paraId="0E78104B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智能物流设施设备的选择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E55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D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管理科学与工程、工商管理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8EAB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zh-C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直播营销的流程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；</w:t>
            </w:r>
          </w:p>
          <w:p w14:paraId="08C8898B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zh-CN" w:eastAsia="zh-CN" w:bidi="ar"/>
              </w:rPr>
              <w:t>直播平台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zh-CN" w:eastAsia="zh-CN" w:bidi="ar"/>
              </w:rPr>
              <w:t>；</w:t>
            </w:r>
          </w:p>
          <w:p w14:paraId="35817712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TikTok电商选品策略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。</w:t>
            </w:r>
          </w:p>
        </w:tc>
      </w:tr>
      <w:tr w14:paraId="4A8E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美术学（动画方向）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2983D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MG动画制作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B21EC60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三维角色模型制作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CB0D923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动漫衍生产品设计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00DA32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需本人自带电脑，演示不少于3分钟专业软件实操。</w:t>
            </w:r>
          </w:p>
        </w:tc>
      </w:tr>
      <w:tr w14:paraId="56C0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音乐与舞蹈学——音乐表演、音乐学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（钢琴演奏方向）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A3339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《黄河大合唱》钢琴作品赏析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62FC33F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《彩云追月》钢琴作品赏析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D7D5E89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《梁祝》钢琴作品赏析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3C5B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提供一台键盘乐器，要求在试讲过程中演奏不少于3分钟。</w:t>
            </w:r>
          </w:p>
        </w:tc>
      </w:tr>
      <w:tr w14:paraId="6D58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音乐与舞蹈学——音乐教育、音乐表演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1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分两部分进行：</w:t>
            </w:r>
          </w:p>
          <w:p w14:paraId="65F6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第一部分：</w:t>
            </w:r>
          </w:p>
          <w:p w14:paraId="4685D104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《我住长江头》声乐作品赏析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5B8361A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《红星照我去战斗》声乐作品赏析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74E0AC9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《我爱你中国》声乐作品赏析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6044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以上内容3选1。</w:t>
            </w:r>
          </w:p>
          <w:p w14:paraId="79E6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第二部分：</w:t>
            </w:r>
          </w:p>
          <w:p w14:paraId="5BE3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《半个月亮爬上来》《在希望的田野上》《青春舞曲》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中3选1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，进行3分钟合唱编排与指挥，并阐述排练构思。</w:t>
            </w:r>
          </w:p>
        </w:tc>
      </w:tr>
      <w:tr w14:paraId="0A59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应用数学、计算数学、统计学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FCE0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两个重要极限</w:t>
            </w:r>
          </w:p>
          <w:p w14:paraId="54AB84B8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微分中值定理</w:t>
            </w:r>
          </w:p>
          <w:p w14:paraId="75D55C84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定积分的概念</w:t>
            </w:r>
          </w:p>
        </w:tc>
      </w:tr>
      <w:tr w14:paraId="70A2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（从事心理学研究或有心理学相关工作经历）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34B9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抑郁症的临床评定方法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B5D5455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焦虑症的引发因素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267BCAB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双相情感障碍的一般治疗方案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BC5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2275">
            <w:pPr>
              <w:pStyle w:val="14"/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会计等式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B8803EB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权责发生制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C1746A9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谨慎性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31B8B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593C">
    <w:pPr>
      <w:pStyle w:val="3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92CEB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A7729"/>
    <w:multiLevelType w:val="singleLevel"/>
    <w:tmpl w:val="C69A77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44ED8F0"/>
    <w:multiLevelType w:val="singleLevel"/>
    <w:tmpl w:val="E44ED8F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4D2C4A"/>
    <w:multiLevelType w:val="singleLevel"/>
    <w:tmpl w:val="EC4D2C4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5D1071"/>
    <w:multiLevelType w:val="singleLevel"/>
    <w:tmpl w:val="ED5D107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8431B5E"/>
    <w:multiLevelType w:val="singleLevel"/>
    <w:tmpl w:val="F8431B5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C33D790"/>
    <w:multiLevelType w:val="singleLevel"/>
    <w:tmpl w:val="FC33D79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145E15B"/>
    <w:multiLevelType w:val="singleLevel"/>
    <w:tmpl w:val="2145E15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0103922"/>
    <w:multiLevelType w:val="singleLevel"/>
    <w:tmpl w:val="3010392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7137204"/>
    <w:multiLevelType w:val="singleLevel"/>
    <w:tmpl w:val="3713720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9360C13"/>
    <w:multiLevelType w:val="singleLevel"/>
    <w:tmpl w:val="39360C1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D1E97C6"/>
    <w:multiLevelType w:val="singleLevel"/>
    <w:tmpl w:val="4D1E97C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AA8A012"/>
    <w:multiLevelType w:val="singleLevel"/>
    <w:tmpl w:val="5AA8A01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24D1BF1"/>
    <w:multiLevelType w:val="singleLevel"/>
    <w:tmpl w:val="624D1BF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D6FC3CA"/>
    <w:multiLevelType w:val="singleLevel"/>
    <w:tmpl w:val="7D6FC3C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DJkNTUzZjI5YzI4ODBjNDQzMDg2MjJiZDhmNWQifQ=="/>
  </w:docVars>
  <w:rsids>
    <w:rsidRoot w:val="00137C87"/>
    <w:rsid w:val="00137C87"/>
    <w:rsid w:val="003802D8"/>
    <w:rsid w:val="00702EB4"/>
    <w:rsid w:val="007D4C2C"/>
    <w:rsid w:val="00D86E7F"/>
    <w:rsid w:val="01D645CB"/>
    <w:rsid w:val="02457DB0"/>
    <w:rsid w:val="02DA5FC0"/>
    <w:rsid w:val="08E60280"/>
    <w:rsid w:val="093D0777"/>
    <w:rsid w:val="09D467AF"/>
    <w:rsid w:val="09DC611C"/>
    <w:rsid w:val="0A69079E"/>
    <w:rsid w:val="0D0662D4"/>
    <w:rsid w:val="0D8F11B5"/>
    <w:rsid w:val="1095147D"/>
    <w:rsid w:val="10973B61"/>
    <w:rsid w:val="11764041"/>
    <w:rsid w:val="15840C9D"/>
    <w:rsid w:val="18EA7D5C"/>
    <w:rsid w:val="19302522"/>
    <w:rsid w:val="1948000B"/>
    <w:rsid w:val="19FB6BA4"/>
    <w:rsid w:val="1B160AD2"/>
    <w:rsid w:val="1B272F96"/>
    <w:rsid w:val="1C2B3924"/>
    <w:rsid w:val="1C9A0C60"/>
    <w:rsid w:val="202C163B"/>
    <w:rsid w:val="21F11B6E"/>
    <w:rsid w:val="22F369D5"/>
    <w:rsid w:val="231357D1"/>
    <w:rsid w:val="24FB05AD"/>
    <w:rsid w:val="2771093E"/>
    <w:rsid w:val="27827BF6"/>
    <w:rsid w:val="27C8469D"/>
    <w:rsid w:val="27CF4B90"/>
    <w:rsid w:val="2CEC353A"/>
    <w:rsid w:val="2D4D4BBF"/>
    <w:rsid w:val="2DAE597F"/>
    <w:rsid w:val="2E0520C5"/>
    <w:rsid w:val="2EAA6AFF"/>
    <w:rsid w:val="307B4C34"/>
    <w:rsid w:val="30AE19BD"/>
    <w:rsid w:val="32756E0D"/>
    <w:rsid w:val="33C62D34"/>
    <w:rsid w:val="340673A4"/>
    <w:rsid w:val="34EF09E7"/>
    <w:rsid w:val="363002D8"/>
    <w:rsid w:val="3671473B"/>
    <w:rsid w:val="38A12B9C"/>
    <w:rsid w:val="3A750ECD"/>
    <w:rsid w:val="3B315EE7"/>
    <w:rsid w:val="3C3A04F2"/>
    <w:rsid w:val="3CD70CBD"/>
    <w:rsid w:val="3D8D4E27"/>
    <w:rsid w:val="3DB35B4D"/>
    <w:rsid w:val="3EE55913"/>
    <w:rsid w:val="3F136CC1"/>
    <w:rsid w:val="430F45E5"/>
    <w:rsid w:val="45050FAD"/>
    <w:rsid w:val="457C2402"/>
    <w:rsid w:val="481A096A"/>
    <w:rsid w:val="4A631F37"/>
    <w:rsid w:val="4BE3235A"/>
    <w:rsid w:val="4CDD5E7C"/>
    <w:rsid w:val="4FCA43C1"/>
    <w:rsid w:val="4FD84629"/>
    <w:rsid w:val="52A4598C"/>
    <w:rsid w:val="52C32531"/>
    <w:rsid w:val="52EF2724"/>
    <w:rsid w:val="53361994"/>
    <w:rsid w:val="553066FF"/>
    <w:rsid w:val="55743B4D"/>
    <w:rsid w:val="55E008B8"/>
    <w:rsid w:val="567878C9"/>
    <w:rsid w:val="57424F52"/>
    <w:rsid w:val="5756522A"/>
    <w:rsid w:val="57590239"/>
    <w:rsid w:val="585E1206"/>
    <w:rsid w:val="5CBC2166"/>
    <w:rsid w:val="5F32473B"/>
    <w:rsid w:val="606E70C0"/>
    <w:rsid w:val="607F5AE5"/>
    <w:rsid w:val="61D27B22"/>
    <w:rsid w:val="62A26266"/>
    <w:rsid w:val="62EF5EB7"/>
    <w:rsid w:val="650A4234"/>
    <w:rsid w:val="65E82232"/>
    <w:rsid w:val="670D7AAC"/>
    <w:rsid w:val="677F5288"/>
    <w:rsid w:val="6875023B"/>
    <w:rsid w:val="69513AAF"/>
    <w:rsid w:val="6C614EE8"/>
    <w:rsid w:val="6C7C7D5A"/>
    <w:rsid w:val="6D753B52"/>
    <w:rsid w:val="717F7C95"/>
    <w:rsid w:val="71F60C5E"/>
    <w:rsid w:val="73131E4E"/>
    <w:rsid w:val="78CA5689"/>
    <w:rsid w:val="79BB0867"/>
    <w:rsid w:val="79CC49FF"/>
    <w:rsid w:val="7CE00F32"/>
    <w:rsid w:val="7E956B34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40"/>
      <w:ind w:left="142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1056</Words>
  <Characters>1100</Characters>
  <Lines>15</Lines>
  <Paragraphs>4</Paragraphs>
  <TotalTime>44</TotalTime>
  <ScaleCrop>false</ScaleCrop>
  <LinksUpToDate>false</LinksUpToDate>
  <CharactersWithSpaces>1106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2023-05-29T11:25:00Z</dcterms:created>
  <dc:creator>HUAWEI</dc:creator>
  <cp:lastModifiedBy>波F</cp:lastModifiedBy>
  <cp:lastPrinted>2024-07-08T03:24:00Z</cp:lastPrinted>
  <dcterms:modified xsi:type="dcterms:W3CDTF">2024-07-22T06:07:37Z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ECD160DCF56C45F79953AC5B791D7C88_13</vt:lpwstr>
  </property>
</Properties>
</file>