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cs="宋体" w:eastAsiaTheme="minorEastAsia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附件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ascii="黑体" w:hAnsi="新宋体" w:eastAsia="黑体"/>
          <w:b/>
          <w:bCs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茂名市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妇幼保健院公开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招聘报名表</w:t>
      </w:r>
    </w:p>
    <w:p>
      <w:pPr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    </w:t>
      </w:r>
    </w:p>
    <w:p>
      <w:pPr>
        <w:jc w:val="left"/>
        <w:rPr>
          <w:rFonts w:ascii="宋体" w:cs="宋体"/>
        </w:rPr>
      </w:pP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  <w:spacing w:val="-18"/>
        </w:rPr>
        <w:t>报考岗位：</w:t>
      </w:r>
      <w:r>
        <w:rPr>
          <w:rFonts w:ascii="宋体" w:hAnsi="宋体" w:cs="宋体"/>
          <w:spacing w:val="-6"/>
        </w:rPr>
        <w:t xml:space="preserve">                    </w:t>
      </w:r>
      <w:r>
        <w:rPr>
          <w:rFonts w:hint="eastAsia" w:ascii="宋体" w:hAnsi="宋体" w:cs="宋体"/>
          <w:spacing w:val="-6"/>
          <w:lang w:eastAsia="zh-CN"/>
        </w:rPr>
        <w:t>　　　　　　　　　　　　　　</w:t>
      </w:r>
      <w:r>
        <w:rPr>
          <w:rFonts w:hint="eastAsia" w:ascii="宋体" w:hAnsi="宋体" w:cs="宋体"/>
          <w:spacing w:val="-6"/>
        </w:rPr>
        <w:t>岗位代码：</w:t>
      </w:r>
    </w:p>
    <w:tbl>
      <w:tblPr>
        <w:tblStyle w:val="6"/>
        <w:tblW w:w="915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1308"/>
        <w:gridCol w:w="712"/>
        <w:gridCol w:w="1119"/>
        <w:gridCol w:w="1323"/>
        <w:gridCol w:w="1119"/>
        <w:gridCol w:w="204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308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119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23" w:type="dxa"/>
            <w:vAlign w:val="center"/>
          </w:tcPr>
          <w:p>
            <w:pPr>
              <w:ind w:right="-185" w:rightChars="-88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贴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相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308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119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政治面貌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26" w:type="dxa"/>
            <w:vMerge w:val="continue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12"/>
              </w:rPr>
              <w:t>现户籍地</w:t>
            </w:r>
          </w:p>
        </w:tc>
        <w:tc>
          <w:tcPr>
            <w:tcW w:w="3139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hint="eastAsia" w:ascii="宋体" w:hAnsi="宋体" w:cs="宋体"/>
              </w:rPr>
              <w:t>省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市（县）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婚姻状况</w:t>
            </w:r>
          </w:p>
        </w:tc>
        <w:tc>
          <w:tcPr>
            <w:tcW w:w="1323" w:type="dxa"/>
            <w:gridSpan w:val="2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26" w:type="dxa"/>
            <w:vMerge w:val="continue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3139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宋体" w:cs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联系电话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3139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23" w:type="dxa"/>
            <w:vAlign w:val="center"/>
          </w:tcPr>
          <w:p>
            <w:pPr>
              <w:ind w:firstLine="105" w:firstLineChars="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邮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编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3139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6"/>
              </w:rPr>
              <w:t>毕业时间</w:t>
            </w:r>
          </w:p>
        </w:tc>
        <w:tc>
          <w:tcPr>
            <w:tcW w:w="2849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3139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宋体" w:cs="宋体"/>
                <w:spacing w:val="-10"/>
              </w:rPr>
            </w:pPr>
            <w:r>
              <w:rPr>
                <w:rFonts w:hint="eastAsia" w:ascii="宋体" w:hAnsi="宋体" w:cs="宋体"/>
                <w:spacing w:val="-10"/>
              </w:rPr>
              <w:t>学历及学位</w:t>
            </w:r>
          </w:p>
        </w:tc>
        <w:tc>
          <w:tcPr>
            <w:tcW w:w="2849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裸视视力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矫正视力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专业技术资格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cs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职业资格</w:t>
            </w:r>
          </w:p>
        </w:tc>
        <w:tc>
          <w:tcPr>
            <w:tcW w:w="1323" w:type="dxa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执业资</w:t>
            </w:r>
            <w:r>
              <w:rPr>
                <w:rFonts w:hint="eastAsia" w:ascii="宋体" w:hAnsi="宋体" w:cs="宋体"/>
              </w:rPr>
              <w:t>格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2" w:hRule="atLeas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311" w:type="dxa"/>
            <w:gridSpan w:val="7"/>
          </w:tcPr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</w:tc>
      </w:tr>
    </w:tbl>
    <w:p>
      <w:pPr>
        <w:jc w:val="left"/>
        <w:rPr>
          <w:rFonts w:ascii="宋体" w:cs="宋体"/>
        </w:rPr>
      </w:pPr>
    </w:p>
    <w:tbl>
      <w:tblPr>
        <w:tblStyle w:val="6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家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庭成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员及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主要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社会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何特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长及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突出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奖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惩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况</w:t>
            </w:r>
          </w:p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报名人员承诺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我已详细阅读了招聘公告、岗位相关要求和填表说明，确信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spacing w:line="44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hint="eastAsia" w:ascii="宋体" w:hAnsi="宋体" w:cs="宋体"/>
              </w:rPr>
              <w:t>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核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ind w:firstLine="735" w:firstLineChars="35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审核日期：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</w:tbl>
    <w:p>
      <w:pPr>
        <w:spacing w:line="400" w:lineRule="exact"/>
        <w:jc w:val="left"/>
        <w:rPr>
          <w:rFonts w:ascii="宋体" w:cs="宋体"/>
        </w:rPr>
      </w:pPr>
      <w:r>
        <w:rPr>
          <w:rFonts w:hint="eastAsia" w:ascii="宋体" w:hAnsi="宋体" w:cs="宋体"/>
        </w:rPr>
        <w:t>说明：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、此表用黑色钢笔填写，字迹要清楚；</w:t>
      </w:r>
    </w:p>
    <w:p>
      <w:pPr>
        <w:spacing w:line="560" w:lineRule="exact"/>
        <w:ind w:firstLine="630" w:firstLineChars="300"/>
        <w:rPr>
          <w:rFonts w:hint="eastAsia" w:ascii="宋体" w:cs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、此表须如实填写，经审核发现与事实不符的，责任自负。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wN2I4ZGVkNWU2NjkzMDgwNWNlMThmMDI4N2NkMDgifQ=="/>
  </w:docVars>
  <w:rsids>
    <w:rsidRoot w:val="00000000"/>
    <w:rsid w:val="006C7BFD"/>
    <w:rsid w:val="00BF15B0"/>
    <w:rsid w:val="010828D1"/>
    <w:rsid w:val="02936616"/>
    <w:rsid w:val="058612DB"/>
    <w:rsid w:val="061439B5"/>
    <w:rsid w:val="06637603"/>
    <w:rsid w:val="092F6975"/>
    <w:rsid w:val="0A7373C1"/>
    <w:rsid w:val="0A9F5D59"/>
    <w:rsid w:val="0BAD56C9"/>
    <w:rsid w:val="0EF4547A"/>
    <w:rsid w:val="0F0A7F03"/>
    <w:rsid w:val="0FE37C4A"/>
    <w:rsid w:val="12CD2F0D"/>
    <w:rsid w:val="14242A08"/>
    <w:rsid w:val="14FF614A"/>
    <w:rsid w:val="154C41C9"/>
    <w:rsid w:val="18A45A31"/>
    <w:rsid w:val="19883A5B"/>
    <w:rsid w:val="1A6148E2"/>
    <w:rsid w:val="1AF2667A"/>
    <w:rsid w:val="1CDD695A"/>
    <w:rsid w:val="1CF8308C"/>
    <w:rsid w:val="1D69477C"/>
    <w:rsid w:val="1E523E8D"/>
    <w:rsid w:val="1F0E0FAD"/>
    <w:rsid w:val="1F5566CC"/>
    <w:rsid w:val="1FBC42D4"/>
    <w:rsid w:val="209171AC"/>
    <w:rsid w:val="20EA1537"/>
    <w:rsid w:val="21674836"/>
    <w:rsid w:val="225F4CD1"/>
    <w:rsid w:val="245C0F17"/>
    <w:rsid w:val="24725162"/>
    <w:rsid w:val="24A07E5A"/>
    <w:rsid w:val="25150476"/>
    <w:rsid w:val="282E3F8F"/>
    <w:rsid w:val="2B7557F0"/>
    <w:rsid w:val="2DE65A9B"/>
    <w:rsid w:val="2EB26A9F"/>
    <w:rsid w:val="37975D66"/>
    <w:rsid w:val="38EA44FE"/>
    <w:rsid w:val="39790E4F"/>
    <w:rsid w:val="3C0E3435"/>
    <w:rsid w:val="3C622E39"/>
    <w:rsid w:val="3D9D5EE2"/>
    <w:rsid w:val="41AD4DBD"/>
    <w:rsid w:val="42697B9C"/>
    <w:rsid w:val="4276494E"/>
    <w:rsid w:val="42CB4E20"/>
    <w:rsid w:val="43E65EBC"/>
    <w:rsid w:val="4466001C"/>
    <w:rsid w:val="44A30DF3"/>
    <w:rsid w:val="44EC0958"/>
    <w:rsid w:val="44FF4802"/>
    <w:rsid w:val="45EB6EA8"/>
    <w:rsid w:val="461A48DD"/>
    <w:rsid w:val="469C4284"/>
    <w:rsid w:val="46B05ED3"/>
    <w:rsid w:val="47233BB8"/>
    <w:rsid w:val="47A17978"/>
    <w:rsid w:val="497C248A"/>
    <w:rsid w:val="49847B92"/>
    <w:rsid w:val="4BD56538"/>
    <w:rsid w:val="4DDD399C"/>
    <w:rsid w:val="4E6016D6"/>
    <w:rsid w:val="4EBD5525"/>
    <w:rsid w:val="50224D4B"/>
    <w:rsid w:val="50C92A5F"/>
    <w:rsid w:val="520D4935"/>
    <w:rsid w:val="524B4DBF"/>
    <w:rsid w:val="52A57495"/>
    <w:rsid w:val="52E521BF"/>
    <w:rsid w:val="53757C11"/>
    <w:rsid w:val="565A3629"/>
    <w:rsid w:val="571841DF"/>
    <w:rsid w:val="57341847"/>
    <w:rsid w:val="581C4FE8"/>
    <w:rsid w:val="588D20F9"/>
    <w:rsid w:val="58FC6316"/>
    <w:rsid w:val="59CD647A"/>
    <w:rsid w:val="5DF45F21"/>
    <w:rsid w:val="5DFB3DA7"/>
    <w:rsid w:val="5ED63B42"/>
    <w:rsid w:val="6088649B"/>
    <w:rsid w:val="621B4834"/>
    <w:rsid w:val="63740A36"/>
    <w:rsid w:val="63FE7CB3"/>
    <w:rsid w:val="657B706C"/>
    <w:rsid w:val="68644597"/>
    <w:rsid w:val="68F93892"/>
    <w:rsid w:val="6A806F8F"/>
    <w:rsid w:val="6B1F7C72"/>
    <w:rsid w:val="6C0369C0"/>
    <w:rsid w:val="6CEF6210"/>
    <w:rsid w:val="6D0744A5"/>
    <w:rsid w:val="6ED4291B"/>
    <w:rsid w:val="730B0D30"/>
    <w:rsid w:val="7368397A"/>
    <w:rsid w:val="737012BC"/>
    <w:rsid w:val="73B56853"/>
    <w:rsid w:val="754A7C74"/>
    <w:rsid w:val="7592248B"/>
    <w:rsid w:val="76500BBD"/>
    <w:rsid w:val="76BC6E94"/>
    <w:rsid w:val="774568AD"/>
    <w:rsid w:val="7BE00B69"/>
    <w:rsid w:val="7C3C40BE"/>
    <w:rsid w:val="7CF9020B"/>
    <w:rsid w:val="7D230DDA"/>
    <w:rsid w:val="7E622405"/>
    <w:rsid w:val="7F2B636A"/>
    <w:rsid w:val="7F75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  <w:bCs/>
    </w:rPr>
  </w:style>
  <w:style w:type="character" w:styleId="10">
    <w:name w:val="Hyperlink"/>
    <w:basedOn w:val="8"/>
    <w:autoRedefine/>
    <w:qFormat/>
    <w:uiPriority w:val="0"/>
    <w:rPr>
      <w:color w:val="006699"/>
      <w:u w:val="none"/>
    </w:rPr>
  </w:style>
  <w:style w:type="paragraph" w:customStyle="1" w:styleId="11">
    <w:name w:val="List Paragraph"/>
    <w:basedOn w:val="1"/>
    <w:autoRedefine/>
    <w:qFormat/>
    <w:uiPriority w:val="0"/>
    <w:pPr>
      <w:widowControl/>
      <w:ind w:firstLine="200" w:firstLineChars="200"/>
      <w:jc w:val="left"/>
    </w:pPr>
    <w:rPr>
      <w:rFonts w:cs="宋体"/>
      <w:kern w:val="0"/>
    </w:rPr>
  </w:style>
  <w:style w:type="paragraph" w:customStyle="1" w:styleId="12">
    <w:name w:val="列出段落1"/>
    <w:basedOn w:val="1"/>
    <w:autoRedefine/>
    <w:qFormat/>
    <w:uiPriority w:val="0"/>
    <w:pPr>
      <w:widowControl/>
      <w:ind w:firstLine="200" w:firstLineChars="200"/>
      <w:jc w:val="left"/>
    </w:pPr>
    <w:rPr>
      <w:rFonts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2276</Words>
  <Characters>2966</Characters>
  <Lines>0</Lines>
  <Paragraphs>0</Paragraphs>
  <TotalTime>61</TotalTime>
  <ScaleCrop>false</ScaleCrop>
  <LinksUpToDate>false</LinksUpToDate>
  <CharactersWithSpaces>3115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2023-07-03T01:14:00Z</dcterms:created>
  <dc:creator>Administrator</dc:creator>
  <cp:lastModifiedBy>WPS_1607523875</cp:lastModifiedBy>
  <cp:lastPrinted>2024-06-14T04:05:00Z</cp:lastPrinted>
  <dcterms:modified xsi:type="dcterms:W3CDTF">2024-06-20T05:18:14Z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648C96D23F9849AF8430128375FC9CE5_12</vt:lpwstr>
  </property>
</Properties>
</file>